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B3" w:rsidRDefault="00165F16" w:rsidP="00141E39">
      <w:pPr>
        <w:jc w:val="center"/>
      </w:pPr>
      <w:r w:rsidRPr="00141E39">
        <w:rPr>
          <w:rFonts w:ascii="Times New Roman" w:hAnsi="Times New Roman" w:cs="Times New Roman"/>
          <w:b/>
          <w:sz w:val="24"/>
          <w:szCs w:val="24"/>
        </w:rPr>
        <w:t>Распределение академических групп 2 курса на практику по кафедрам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/>
      </w:tblPr>
      <w:tblGrid>
        <w:gridCol w:w="2660"/>
        <w:gridCol w:w="1043"/>
        <w:gridCol w:w="4618"/>
        <w:gridCol w:w="3932"/>
        <w:gridCol w:w="2456"/>
      </w:tblGrid>
      <w:tr w:rsidR="00165F16" w:rsidRPr="000A55A0" w:rsidTr="000A55A0">
        <w:tc>
          <w:tcPr>
            <w:tcW w:w="2660" w:type="dxa"/>
          </w:tcPr>
          <w:p w:rsidR="00165F16" w:rsidRPr="000A55A0" w:rsidRDefault="00165F16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043" w:type="dxa"/>
          </w:tcPr>
          <w:p w:rsidR="00165F16" w:rsidRPr="000A55A0" w:rsidRDefault="00165F16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4618" w:type="dxa"/>
          </w:tcPr>
          <w:p w:rsidR="00165F16" w:rsidRPr="000A55A0" w:rsidRDefault="00165F16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кафедры</w:t>
            </w:r>
          </w:p>
        </w:tc>
        <w:tc>
          <w:tcPr>
            <w:tcW w:w="3932" w:type="dxa"/>
          </w:tcPr>
          <w:p w:rsidR="00165F16" w:rsidRPr="000A55A0" w:rsidRDefault="00165F16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практику от кафедры</w:t>
            </w:r>
          </w:p>
        </w:tc>
        <w:tc>
          <w:tcPr>
            <w:tcW w:w="2456" w:type="dxa"/>
          </w:tcPr>
          <w:p w:rsidR="00165F16" w:rsidRPr="000A55A0" w:rsidRDefault="000A55A0" w:rsidP="00867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практики</w:t>
            </w:r>
          </w:p>
        </w:tc>
      </w:tr>
      <w:tr w:rsidR="000A55A0" w:rsidRPr="000A55A0" w:rsidTr="000A55A0">
        <w:tc>
          <w:tcPr>
            <w:tcW w:w="2660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721-1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бухгалтерского учета</w:t>
              </w:r>
            </w:hyperlink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Merge w:val="restart"/>
          </w:tcPr>
          <w:p w:rsidR="000A55A0" w:rsidRPr="000A55A0" w:rsidRDefault="000A55A0" w:rsidP="00DA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 xml:space="preserve">Граница Юлия Валентиновна </w:t>
            </w:r>
          </w:p>
          <w:p w:rsidR="000A55A0" w:rsidRPr="000A55A0" w:rsidRDefault="000A55A0" w:rsidP="00DA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к.э.н., доцент,</w:t>
            </w:r>
          </w:p>
        </w:tc>
        <w:tc>
          <w:tcPr>
            <w:tcW w:w="2456" w:type="dxa"/>
            <w:vMerge w:val="restart"/>
          </w:tcPr>
          <w:p w:rsidR="000A55A0" w:rsidRPr="000A55A0" w:rsidRDefault="000A55A0" w:rsidP="00867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721-2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721-3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мировой экономики и региональных рынков</w:t>
              </w:r>
            </w:hyperlink>
          </w:p>
        </w:tc>
        <w:tc>
          <w:tcPr>
            <w:tcW w:w="3932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Ливанова Елена Юрьевна, к.э.н., доцент,</w:t>
            </w:r>
          </w:p>
        </w:tc>
        <w:tc>
          <w:tcPr>
            <w:tcW w:w="2456" w:type="dxa"/>
            <w:vMerge w:val="restart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721-4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721-5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экономики фирмы</w:t>
              </w:r>
            </w:hyperlink>
          </w:p>
        </w:tc>
        <w:tc>
          <w:tcPr>
            <w:tcW w:w="3932" w:type="dxa"/>
            <w:vMerge w:val="restart"/>
          </w:tcPr>
          <w:p w:rsidR="000A55A0" w:rsidRPr="000A55A0" w:rsidRDefault="000A55A0" w:rsidP="00DA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 xml:space="preserve">Удалов Алексей Сергеевич,  к.э.н, старший преподаватель, </w:t>
            </w:r>
          </w:p>
        </w:tc>
        <w:tc>
          <w:tcPr>
            <w:tcW w:w="2456" w:type="dxa"/>
            <w:vMerge w:val="restart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721-6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721-7</w:t>
            </w:r>
          </w:p>
        </w:tc>
        <w:tc>
          <w:tcPr>
            <w:tcW w:w="4618" w:type="dxa"/>
          </w:tcPr>
          <w:p w:rsidR="000A55A0" w:rsidRPr="000A55A0" w:rsidRDefault="009B46E8" w:rsidP="00141E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экономики предпринимательской деятельности</w:t>
              </w:r>
            </w:hyperlink>
          </w:p>
        </w:tc>
        <w:tc>
          <w:tcPr>
            <w:tcW w:w="3932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Храмова Ирина Юрьевна,  к.э.н., доцент</w:t>
            </w:r>
          </w:p>
        </w:tc>
        <w:tc>
          <w:tcPr>
            <w:tcW w:w="2456" w:type="dxa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A55A0" w:rsidRPr="000A5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721-8</w:t>
            </w:r>
          </w:p>
        </w:tc>
        <w:tc>
          <w:tcPr>
            <w:tcW w:w="4618" w:type="dxa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финансов и кредита</w:t>
              </w:r>
            </w:hyperlink>
          </w:p>
        </w:tc>
        <w:tc>
          <w:tcPr>
            <w:tcW w:w="3932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Медведева Мария Викторовна, ассистент</w:t>
            </w:r>
          </w:p>
        </w:tc>
        <w:tc>
          <w:tcPr>
            <w:tcW w:w="2456" w:type="dxa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722-1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финансов и кредита</w:t>
              </w:r>
            </w:hyperlink>
          </w:p>
        </w:tc>
        <w:tc>
          <w:tcPr>
            <w:tcW w:w="3932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Новикова Виктория Сергеевна, ассистент</w:t>
            </w:r>
          </w:p>
        </w:tc>
        <w:tc>
          <w:tcPr>
            <w:tcW w:w="2456" w:type="dxa"/>
            <w:vMerge w:val="restart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722-2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722-3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менеджмента и государственного управления</w:t>
              </w:r>
            </w:hyperlink>
          </w:p>
        </w:tc>
        <w:tc>
          <w:tcPr>
            <w:tcW w:w="3932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Кулагова Ирина Александровна,  к.э.н., доцент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722-4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722-5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723-1</w:t>
            </w:r>
          </w:p>
        </w:tc>
        <w:tc>
          <w:tcPr>
            <w:tcW w:w="4618" w:type="dxa"/>
            <w:vMerge w:val="restart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менеджмента и государственного управления</w:t>
              </w:r>
            </w:hyperlink>
          </w:p>
        </w:tc>
        <w:tc>
          <w:tcPr>
            <w:tcW w:w="3932" w:type="dxa"/>
            <w:vMerge w:val="restart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Кулагова Ирина Александровна, к.э.н., доцент</w:t>
            </w:r>
          </w:p>
        </w:tc>
        <w:tc>
          <w:tcPr>
            <w:tcW w:w="2456" w:type="dxa"/>
            <w:vMerge w:val="restart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723-2</w:t>
            </w:r>
          </w:p>
        </w:tc>
        <w:tc>
          <w:tcPr>
            <w:tcW w:w="4618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A55A0" w:rsidRPr="000A55A0" w:rsidRDefault="000A55A0">
            <w:pPr>
              <w:rPr>
                <w:sz w:val="20"/>
                <w:szCs w:val="20"/>
              </w:rPr>
            </w:pPr>
          </w:p>
        </w:tc>
      </w:tr>
      <w:tr w:rsidR="000A55A0" w:rsidRPr="000A55A0" w:rsidTr="000A55A0">
        <w:tc>
          <w:tcPr>
            <w:tcW w:w="2660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Прикладная информатика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информационных технологий и инструментальных методов в экономике</w:t>
              </w:r>
            </w:hyperlink>
          </w:p>
        </w:tc>
        <w:tc>
          <w:tcPr>
            <w:tcW w:w="3932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Одинокова Татьяна Николаевна, ассистент</w:t>
            </w:r>
          </w:p>
        </w:tc>
        <w:tc>
          <w:tcPr>
            <w:tcW w:w="2456" w:type="dxa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Юриспруденция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правового обеспечения экономической и инновационной деятельности</w:t>
              </w:r>
            </w:hyperlink>
          </w:p>
        </w:tc>
        <w:tc>
          <w:tcPr>
            <w:tcW w:w="3932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Прилуков Максим Дмитриевич,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.,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преподаватель.</w:t>
            </w:r>
          </w:p>
        </w:tc>
        <w:tc>
          <w:tcPr>
            <w:tcW w:w="2456" w:type="dxa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0A55A0" w:rsidRPr="000A55A0" w:rsidTr="000A55A0">
        <w:tc>
          <w:tcPr>
            <w:tcW w:w="2660" w:type="dxa"/>
          </w:tcPr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Торговое дело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0A55A0" w:rsidRPr="000A55A0" w:rsidRDefault="00FC0179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55A0" w:rsidRPr="000A5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724</w:t>
            </w:r>
          </w:p>
          <w:p w:rsidR="000A55A0" w:rsidRPr="000A55A0" w:rsidRDefault="000A55A0" w:rsidP="00141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0A55A0" w:rsidRPr="000A55A0" w:rsidRDefault="009B46E8" w:rsidP="0014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0A55A0" w:rsidRPr="000A55A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Кафедра торгового дела</w:t>
              </w:r>
            </w:hyperlink>
          </w:p>
        </w:tc>
        <w:tc>
          <w:tcPr>
            <w:tcW w:w="3932" w:type="dxa"/>
          </w:tcPr>
          <w:p w:rsidR="000A55A0" w:rsidRPr="000A55A0" w:rsidRDefault="000A55A0" w:rsidP="00DA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Большакова Инна Вячеславовна, к.э.н., доцент</w:t>
            </w:r>
          </w:p>
        </w:tc>
        <w:tc>
          <w:tcPr>
            <w:tcW w:w="2456" w:type="dxa"/>
          </w:tcPr>
          <w:p w:rsidR="000A55A0" w:rsidRPr="000A55A0" w:rsidRDefault="000A55A0">
            <w:pPr>
              <w:rPr>
                <w:sz w:val="20"/>
                <w:szCs w:val="20"/>
              </w:rPr>
            </w:pPr>
            <w:r w:rsidRPr="000A55A0">
              <w:rPr>
                <w:rFonts w:ascii="Times New Roman" w:hAnsi="Times New Roman" w:cs="Times New Roman"/>
                <w:sz w:val="20"/>
                <w:szCs w:val="20"/>
              </w:rPr>
              <w:t>01.07.2015 – 14.07.2015</w:t>
            </w:r>
          </w:p>
        </w:tc>
      </w:tr>
      <w:tr w:rsidR="00FC0179" w:rsidRPr="000A55A0" w:rsidTr="000A55A0">
        <w:tc>
          <w:tcPr>
            <w:tcW w:w="2660" w:type="dxa"/>
          </w:tcPr>
          <w:p w:rsidR="00FC0179" w:rsidRPr="00FC0179" w:rsidRDefault="00FC0179" w:rsidP="00FF1306">
            <w:pPr>
              <w:rPr>
                <w:rFonts w:ascii="Times New Roman" w:hAnsi="Times New Roman" w:cs="Times New Roman"/>
                <w:b/>
              </w:rPr>
            </w:pPr>
            <w:r w:rsidRPr="00FC0179">
              <w:rPr>
                <w:rFonts w:ascii="Times New Roman" w:hAnsi="Times New Roman" w:cs="Times New Roman"/>
                <w:b/>
              </w:rPr>
              <w:t>Туризм (филиал СГУ)</w:t>
            </w:r>
          </w:p>
        </w:tc>
        <w:tc>
          <w:tcPr>
            <w:tcW w:w="1043" w:type="dxa"/>
          </w:tcPr>
          <w:p w:rsidR="00FC0179" w:rsidRPr="00FC0179" w:rsidRDefault="00FC0179" w:rsidP="00FC0179">
            <w:pPr>
              <w:rPr>
                <w:rFonts w:ascii="Times New Roman" w:hAnsi="Times New Roman" w:cs="Times New Roman"/>
                <w:b/>
              </w:rPr>
            </w:pPr>
            <w:r w:rsidRPr="00FC0179">
              <w:rPr>
                <w:rFonts w:ascii="Times New Roman" w:hAnsi="Times New Roman" w:cs="Times New Roman"/>
                <w:b/>
              </w:rPr>
              <w:t>0726</w:t>
            </w:r>
          </w:p>
        </w:tc>
        <w:tc>
          <w:tcPr>
            <w:tcW w:w="4618" w:type="dxa"/>
          </w:tcPr>
          <w:p w:rsidR="00FC0179" w:rsidRPr="00FC0179" w:rsidRDefault="00FC0179" w:rsidP="00141E39">
            <w:pPr>
              <w:rPr>
                <w:rFonts w:ascii="Times New Roman" w:hAnsi="Times New Roman" w:cs="Times New Roman"/>
              </w:rPr>
            </w:pPr>
            <w:r w:rsidRPr="00FC0179">
              <w:rPr>
                <w:rFonts w:ascii="Times New Roman" w:hAnsi="Times New Roman" w:cs="Times New Roman"/>
                <w:color w:val="000000"/>
              </w:rPr>
              <w:t>Кафедра сервиса и туризма</w:t>
            </w:r>
          </w:p>
        </w:tc>
        <w:tc>
          <w:tcPr>
            <w:tcW w:w="3932" w:type="dxa"/>
          </w:tcPr>
          <w:p w:rsidR="00FC0179" w:rsidRPr="00FC0179" w:rsidRDefault="00FC0179" w:rsidP="00DA7007">
            <w:pPr>
              <w:rPr>
                <w:rFonts w:ascii="Times New Roman" w:hAnsi="Times New Roman" w:cs="Times New Roman"/>
              </w:rPr>
            </w:pPr>
            <w:hyperlink r:id="rId15" w:history="1">
              <w:r w:rsidRPr="00FC01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Баранова Наталья Александровна</w:t>
              </w:r>
            </w:hyperlink>
            <w:r w:rsidRPr="00FC0179">
              <w:rPr>
                <w:rStyle w:val="meta-category1"/>
                <w:rFonts w:ascii="Times New Roman" w:hAnsi="Times New Roman" w:cs="Times New Roman"/>
              </w:rPr>
              <w:t>, доцент</w:t>
            </w:r>
          </w:p>
        </w:tc>
        <w:tc>
          <w:tcPr>
            <w:tcW w:w="2456" w:type="dxa"/>
          </w:tcPr>
          <w:p w:rsidR="00FC0179" w:rsidRPr="00FC0179" w:rsidRDefault="00FC0179">
            <w:pPr>
              <w:rPr>
                <w:rFonts w:ascii="Times New Roman" w:hAnsi="Times New Roman" w:cs="Times New Roman"/>
              </w:rPr>
            </w:pPr>
            <w:r w:rsidRPr="00FC0179">
              <w:rPr>
                <w:rFonts w:ascii="Times New Roman" w:hAnsi="Times New Roman" w:cs="Times New Roman"/>
              </w:rPr>
              <w:t>01.07.2015 – 14.07.2015</w:t>
            </w:r>
          </w:p>
        </w:tc>
      </w:tr>
    </w:tbl>
    <w:p w:rsidR="00165F16" w:rsidRDefault="00165F16"/>
    <w:sectPr w:rsidR="00165F16" w:rsidSect="00C117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F16"/>
    <w:rsid w:val="0000364D"/>
    <w:rsid w:val="00004CD6"/>
    <w:rsid w:val="000074AB"/>
    <w:rsid w:val="0001232B"/>
    <w:rsid w:val="000169AB"/>
    <w:rsid w:val="0001755D"/>
    <w:rsid w:val="000205C2"/>
    <w:rsid w:val="00022487"/>
    <w:rsid w:val="00022A33"/>
    <w:rsid w:val="000234AF"/>
    <w:rsid w:val="00024DC8"/>
    <w:rsid w:val="00026110"/>
    <w:rsid w:val="00026493"/>
    <w:rsid w:val="000268B0"/>
    <w:rsid w:val="0002738C"/>
    <w:rsid w:val="00030E29"/>
    <w:rsid w:val="00031B27"/>
    <w:rsid w:val="00031F35"/>
    <w:rsid w:val="0003243A"/>
    <w:rsid w:val="00032957"/>
    <w:rsid w:val="00032FA4"/>
    <w:rsid w:val="00034C90"/>
    <w:rsid w:val="0003535B"/>
    <w:rsid w:val="00036E42"/>
    <w:rsid w:val="00037DF4"/>
    <w:rsid w:val="00040896"/>
    <w:rsid w:val="00040DB3"/>
    <w:rsid w:val="00045601"/>
    <w:rsid w:val="00045673"/>
    <w:rsid w:val="00046C67"/>
    <w:rsid w:val="00051426"/>
    <w:rsid w:val="00052CA3"/>
    <w:rsid w:val="00054723"/>
    <w:rsid w:val="00054F55"/>
    <w:rsid w:val="00056331"/>
    <w:rsid w:val="0006028E"/>
    <w:rsid w:val="000645D4"/>
    <w:rsid w:val="000651D6"/>
    <w:rsid w:val="00066076"/>
    <w:rsid w:val="00067D52"/>
    <w:rsid w:val="00067EBC"/>
    <w:rsid w:val="000703B2"/>
    <w:rsid w:val="00071762"/>
    <w:rsid w:val="00071FB7"/>
    <w:rsid w:val="00074B7E"/>
    <w:rsid w:val="0007602E"/>
    <w:rsid w:val="00081D09"/>
    <w:rsid w:val="000822C0"/>
    <w:rsid w:val="000823C2"/>
    <w:rsid w:val="0008270D"/>
    <w:rsid w:val="00082904"/>
    <w:rsid w:val="00083509"/>
    <w:rsid w:val="0008514F"/>
    <w:rsid w:val="000872D9"/>
    <w:rsid w:val="00091B19"/>
    <w:rsid w:val="00093293"/>
    <w:rsid w:val="00097A0C"/>
    <w:rsid w:val="000A1259"/>
    <w:rsid w:val="000A1B81"/>
    <w:rsid w:val="000A37A5"/>
    <w:rsid w:val="000A55A0"/>
    <w:rsid w:val="000A5FF5"/>
    <w:rsid w:val="000A60A2"/>
    <w:rsid w:val="000A6D33"/>
    <w:rsid w:val="000B304C"/>
    <w:rsid w:val="000B3ADE"/>
    <w:rsid w:val="000B7977"/>
    <w:rsid w:val="000C44C7"/>
    <w:rsid w:val="000C58BD"/>
    <w:rsid w:val="000C72E4"/>
    <w:rsid w:val="000C7575"/>
    <w:rsid w:val="000C7F1C"/>
    <w:rsid w:val="000D2BDB"/>
    <w:rsid w:val="000D5B6D"/>
    <w:rsid w:val="000E0337"/>
    <w:rsid w:val="000E2193"/>
    <w:rsid w:val="000E2F5E"/>
    <w:rsid w:val="000E4A8B"/>
    <w:rsid w:val="000E5DA2"/>
    <w:rsid w:val="000E6447"/>
    <w:rsid w:val="000E6573"/>
    <w:rsid w:val="000E6A85"/>
    <w:rsid w:val="000F152A"/>
    <w:rsid w:val="000F2442"/>
    <w:rsid w:val="000F3E94"/>
    <w:rsid w:val="000F4211"/>
    <w:rsid w:val="000F489D"/>
    <w:rsid w:val="000F6C5C"/>
    <w:rsid w:val="001025A9"/>
    <w:rsid w:val="0010536D"/>
    <w:rsid w:val="001065CB"/>
    <w:rsid w:val="001075EB"/>
    <w:rsid w:val="001079D9"/>
    <w:rsid w:val="00107F44"/>
    <w:rsid w:val="001102CA"/>
    <w:rsid w:val="00111C41"/>
    <w:rsid w:val="00112423"/>
    <w:rsid w:val="001126FC"/>
    <w:rsid w:val="00113184"/>
    <w:rsid w:val="001139FE"/>
    <w:rsid w:val="00116103"/>
    <w:rsid w:val="00116AA8"/>
    <w:rsid w:val="00121505"/>
    <w:rsid w:val="001227E9"/>
    <w:rsid w:val="00122D02"/>
    <w:rsid w:val="00122E6B"/>
    <w:rsid w:val="00123458"/>
    <w:rsid w:val="00124B05"/>
    <w:rsid w:val="00125BA5"/>
    <w:rsid w:val="001304B8"/>
    <w:rsid w:val="0013238B"/>
    <w:rsid w:val="0013716E"/>
    <w:rsid w:val="001379F4"/>
    <w:rsid w:val="00141E39"/>
    <w:rsid w:val="00141FEE"/>
    <w:rsid w:val="0014256E"/>
    <w:rsid w:val="00142844"/>
    <w:rsid w:val="001438BC"/>
    <w:rsid w:val="00146F76"/>
    <w:rsid w:val="001473C7"/>
    <w:rsid w:val="001500FA"/>
    <w:rsid w:val="001507E3"/>
    <w:rsid w:val="0015117C"/>
    <w:rsid w:val="001530B0"/>
    <w:rsid w:val="00153B1C"/>
    <w:rsid w:val="001646E1"/>
    <w:rsid w:val="00164A65"/>
    <w:rsid w:val="00165F16"/>
    <w:rsid w:val="00166AA0"/>
    <w:rsid w:val="00167E7F"/>
    <w:rsid w:val="00175487"/>
    <w:rsid w:val="00177B85"/>
    <w:rsid w:val="001812B4"/>
    <w:rsid w:val="00181C94"/>
    <w:rsid w:val="001872B2"/>
    <w:rsid w:val="00187721"/>
    <w:rsid w:val="001912CE"/>
    <w:rsid w:val="00191B2D"/>
    <w:rsid w:val="00193925"/>
    <w:rsid w:val="00194E1F"/>
    <w:rsid w:val="0019525B"/>
    <w:rsid w:val="00197196"/>
    <w:rsid w:val="0019743E"/>
    <w:rsid w:val="00197F4D"/>
    <w:rsid w:val="001A1AED"/>
    <w:rsid w:val="001A398A"/>
    <w:rsid w:val="001A4605"/>
    <w:rsid w:val="001B30CF"/>
    <w:rsid w:val="001B4776"/>
    <w:rsid w:val="001C2131"/>
    <w:rsid w:val="001C325F"/>
    <w:rsid w:val="001C4ADF"/>
    <w:rsid w:val="001C7297"/>
    <w:rsid w:val="001D146A"/>
    <w:rsid w:val="001D1A7B"/>
    <w:rsid w:val="001D1E78"/>
    <w:rsid w:val="001D3408"/>
    <w:rsid w:val="001D3E23"/>
    <w:rsid w:val="001D3E7D"/>
    <w:rsid w:val="001D3F66"/>
    <w:rsid w:val="001D5FDF"/>
    <w:rsid w:val="001E0A11"/>
    <w:rsid w:val="001E2291"/>
    <w:rsid w:val="001E2E98"/>
    <w:rsid w:val="001E3771"/>
    <w:rsid w:val="001E49C5"/>
    <w:rsid w:val="001E503D"/>
    <w:rsid w:val="001E50A3"/>
    <w:rsid w:val="001E6412"/>
    <w:rsid w:val="001F2984"/>
    <w:rsid w:val="001F4329"/>
    <w:rsid w:val="001F4A2E"/>
    <w:rsid w:val="001F4BBD"/>
    <w:rsid w:val="001F5C65"/>
    <w:rsid w:val="001F62CB"/>
    <w:rsid w:val="001F672E"/>
    <w:rsid w:val="00202C22"/>
    <w:rsid w:val="00204508"/>
    <w:rsid w:val="00204995"/>
    <w:rsid w:val="00205688"/>
    <w:rsid w:val="00206035"/>
    <w:rsid w:val="00206123"/>
    <w:rsid w:val="00210018"/>
    <w:rsid w:val="00212536"/>
    <w:rsid w:val="0021331C"/>
    <w:rsid w:val="0021385D"/>
    <w:rsid w:val="00215835"/>
    <w:rsid w:val="002228A8"/>
    <w:rsid w:val="002244CC"/>
    <w:rsid w:val="002249DD"/>
    <w:rsid w:val="00225E38"/>
    <w:rsid w:val="0022748B"/>
    <w:rsid w:val="0022773C"/>
    <w:rsid w:val="00231BF5"/>
    <w:rsid w:val="0023245B"/>
    <w:rsid w:val="00232B98"/>
    <w:rsid w:val="0023311B"/>
    <w:rsid w:val="00233447"/>
    <w:rsid w:val="0023525F"/>
    <w:rsid w:val="00240EA2"/>
    <w:rsid w:val="0024166C"/>
    <w:rsid w:val="00242C6E"/>
    <w:rsid w:val="00244AF7"/>
    <w:rsid w:val="00244CEA"/>
    <w:rsid w:val="00244CF5"/>
    <w:rsid w:val="00245DA7"/>
    <w:rsid w:val="00251C6D"/>
    <w:rsid w:val="0025244D"/>
    <w:rsid w:val="0025760C"/>
    <w:rsid w:val="00257D98"/>
    <w:rsid w:val="00261A44"/>
    <w:rsid w:val="00262FEA"/>
    <w:rsid w:val="00263697"/>
    <w:rsid w:val="002640E3"/>
    <w:rsid w:val="00265933"/>
    <w:rsid w:val="00265A40"/>
    <w:rsid w:val="002676D0"/>
    <w:rsid w:val="00267C4C"/>
    <w:rsid w:val="00267DBF"/>
    <w:rsid w:val="002703D9"/>
    <w:rsid w:val="00270616"/>
    <w:rsid w:val="002706F1"/>
    <w:rsid w:val="00272686"/>
    <w:rsid w:val="002748AA"/>
    <w:rsid w:val="002763D6"/>
    <w:rsid w:val="0027652B"/>
    <w:rsid w:val="002779CF"/>
    <w:rsid w:val="002804BE"/>
    <w:rsid w:val="0028099D"/>
    <w:rsid w:val="002829F3"/>
    <w:rsid w:val="00282AEE"/>
    <w:rsid w:val="00286543"/>
    <w:rsid w:val="00287982"/>
    <w:rsid w:val="002900F8"/>
    <w:rsid w:val="002914D2"/>
    <w:rsid w:val="00292A30"/>
    <w:rsid w:val="002930EA"/>
    <w:rsid w:val="002932BB"/>
    <w:rsid w:val="002A022C"/>
    <w:rsid w:val="002A1B69"/>
    <w:rsid w:val="002A2380"/>
    <w:rsid w:val="002A35B4"/>
    <w:rsid w:val="002A4BB7"/>
    <w:rsid w:val="002A6A90"/>
    <w:rsid w:val="002B0B27"/>
    <w:rsid w:val="002B1316"/>
    <w:rsid w:val="002B237D"/>
    <w:rsid w:val="002B2FBE"/>
    <w:rsid w:val="002B377C"/>
    <w:rsid w:val="002B3911"/>
    <w:rsid w:val="002B6630"/>
    <w:rsid w:val="002B6B4E"/>
    <w:rsid w:val="002C04D4"/>
    <w:rsid w:val="002C0F42"/>
    <w:rsid w:val="002C1BEE"/>
    <w:rsid w:val="002C3509"/>
    <w:rsid w:val="002C385E"/>
    <w:rsid w:val="002C3AE5"/>
    <w:rsid w:val="002C4018"/>
    <w:rsid w:val="002C4D8F"/>
    <w:rsid w:val="002D0B81"/>
    <w:rsid w:val="002D0EB5"/>
    <w:rsid w:val="002D18E9"/>
    <w:rsid w:val="002D2945"/>
    <w:rsid w:val="002D2A5C"/>
    <w:rsid w:val="002D3387"/>
    <w:rsid w:val="002D5CB7"/>
    <w:rsid w:val="002F002C"/>
    <w:rsid w:val="002F0331"/>
    <w:rsid w:val="002F279A"/>
    <w:rsid w:val="002F304B"/>
    <w:rsid w:val="002F4EC0"/>
    <w:rsid w:val="002F76AB"/>
    <w:rsid w:val="00301D30"/>
    <w:rsid w:val="003028B8"/>
    <w:rsid w:val="0030323B"/>
    <w:rsid w:val="0030607D"/>
    <w:rsid w:val="003070F4"/>
    <w:rsid w:val="00307FDE"/>
    <w:rsid w:val="00311928"/>
    <w:rsid w:val="00311B21"/>
    <w:rsid w:val="003129E5"/>
    <w:rsid w:val="0031447E"/>
    <w:rsid w:val="00316A0B"/>
    <w:rsid w:val="003223B5"/>
    <w:rsid w:val="00322A5F"/>
    <w:rsid w:val="00324491"/>
    <w:rsid w:val="00326290"/>
    <w:rsid w:val="00326752"/>
    <w:rsid w:val="003271D2"/>
    <w:rsid w:val="00331790"/>
    <w:rsid w:val="003322C4"/>
    <w:rsid w:val="0033500F"/>
    <w:rsid w:val="0033577A"/>
    <w:rsid w:val="00336670"/>
    <w:rsid w:val="0034188E"/>
    <w:rsid w:val="00346922"/>
    <w:rsid w:val="00346F5E"/>
    <w:rsid w:val="003474F3"/>
    <w:rsid w:val="003500B5"/>
    <w:rsid w:val="003510A9"/>
    <w:rsid w:val="0035189A"/>
    <w:rsid w:val="003518BB"/>
    <w:rsid w:val="0035279C"/>
    <w:rsid w:val="0035418C"/>
    <w:rsid w:val="00356AFA"/>
    <w:rsid w:val="00356C39"/>
    <w:rsid w:val="003570AB"/>
    <w:rsid w:val="00361B0D"/>
    <w:rsid w:val="00364834"/>
    <w:rsid w:val="00365FE3"/>
    <w:rsid w:val="00366A86"/>
    <w:rsid w:val="00366AF4"/>
    <w:rsid w:val="00367678"/>
    <w:rsid w:val="0037054B"/>
    <w:rsid w:val="003722D8"/>
    <w:rsid w:val="00373036"/>
    <w:rsid w:val="00373F73"/>
    <w:rsid w:val="00376C91"/>
    <w:rsid w:val="00376D38"/>
    <w:rsid w:val="0038059B"/>
    <w:rsid w:val="003813E7"/>
    <w:rsid w:val="00384E30"/>
    <w:rsid w:val="00386981"/>
    <w:rsid w:val="00390881"/>
    <w:rsid w:val="00391439"/>
    <w:rsid w:val="003956E2"/>
    <w:rsid w:val="003A4B32"/>
    <w:rsid w:val="003A542A"/>
    <w:rsid w:val="003A558A"/>
    <w:rsid w:val="003A7E00"/>
    <w:rsid w:val="003B139F"/>
    <w:rsid w:val="003B3185"/>
    <w:rsid w:val="003B3756"/>
    <w:rsid w:val="003B6591"/>
    <w:rsid w:val="003B6CB9"/>
    <w:rsid w:val="003B72E8"/>
    <w:rsid w:val="003C16B7"/>
    <w:rsid w:val="003C4C8E"/>
    <w:rsid w:val="003C6950"/>
    <w:rsid w:val="003D040B"/>
    <w:rsid w:val="003D0E60"/>
    <w:rsid w:val="003D332A"/>
    <w:rsid w:val="003D4103"/>
    <w:rsid w:val="003E0A7E"/>
    <w:rsid w:val="003E1451"/>
    <w:rsid w:val="003E1A31"/>
    <w:rsid w:val="003E4139"/>
    <w:rsid w:val="003E44E1"/>
    <w:rsid w:val="003E4904"/>
    <w:rsid w:val="003E6B5A"/>
    <w:rsid w:val="003E7E07"/>
    <w:rsid w:val="003F0AA4"/>
    <w:rsid w:val="003F17E5"/>
    <w:rsid w:val="003F1966"/>
    <w:rsid w:val="003F4D0F"/>
    <w:rsid w:val="003F64C6"/>
    <w:rsid w:val="003F75C7"/>
    <w:rsid w:val="0040073A"/>
    <w:rsid w:val="00402A7C"/>
    <w:rsid w:val="0040419F"/>
    <w:rsid w:val="00404260"/>
    <w:rsid w:val="004052D0"/>
    <w:rsid w:val="00405436"/>
    <w:rsid w:val="004054A4"/>
    <w:rsid w:val="0040577B"/>
    <w:rsid w:val="00405BC3"/>
    <w:rsid w:val="004067D5"/>
    <w:rsid w:val="004108AB"/>
    <w:rsid w:val="00413557"/>
    <w:rsid w:val="00413BB6"/>
    <w:rsid w:val="0041619D"/>
    <w:rsid w:val="00416673"/>
    <w:rsid w:val="00416E61"/>
    <w:rsid w:val="00417D74"/>
    <w:rsid w:val="00417EF2"/>
    <w:rsid w:val="004216B5"/>
    <w:rsid w:val="00423E48"/>
    <w:rsid w:val="00424E1C"/>
    <w:rsid w:val="00427F7F"/>
    <w:rsid w:val="00430B99"/>
    <w:rsid w:val="004310F0"/>
    <w:rsid w:val="004332E0"/>
    <w:rsid w:val="0043475D"/>
    <w:rsid w:val="00435FAD"/>
    <w:rsid w:val="0043624E"/>
    <w:rsid w:val="00437010"/>
    <w:rsid w:val="004410EB"/>
    <w:rsid w:val="00441716"/>
    <w:rsid w:val="004429D7"/>
    <w:rsid w:val="004468CA"/>
    <w:rsid w:val="004475BF"/>
    <w:rsid w:val="00450FE1"/>
    <w:rsid w:val="00452C14"/>
    <w:rsid w:val="004532A8"/>
    <w:rsid w:val="00453BB3"/>
    <w:rsid w:val="00454EFF"/>
    <w:rsid w:val="004550C1"/>
    <w:rsid w:val="00455236"/>
    <w:rsid w:val="00462B02"/>
    <w:rsid w:val="00463F7D"/>
    <w:rsid w:val="00464888"/>
    <w:rsid w:val="00464E90"/>
    <w:rsid w:val="00466E91"/>
    <w:rsid w:val="004677CB"/>
    <w:rsid w:val="00473BB9"/>
    <w:rsid w:val="0047483E"/>
    <w:rsid w:val="00474F3E"/>
    <w:rsid w:val="00474F7A"/>
    <w:rsid w:val="0047791E"/>
    <w:rsid w:val="004802C2"/>
    <w:rsid w:val="00480562"/>
    <w:rsid w:val="00482FCF"/>
    <w:rsid w:val="00485352"/>
    <w:rsid w:val="004862BE"/>
    <w:rsid w:val="00486B6C"/>
    <w:rsid w:val="00486EAD"/>
    <w:rsid w:val="0048711E"/>
    <w:rsid w:val="004872DC"/>
    <w:rsid w:val="00490B0B"/>
    <w:rsid w:val="00490B2E"/>
    <w:rsid w:val="00490D8C"/>
    <w:rsid w:val="00494F42"/>
    <w:rsid w:val="004A0261"/>
    <w:rsid w:val="004A1521"/>
    <w:rsid w:val="004B03D6"/>
    <w:rsid w:val="004B0D18"/>
    <w:rsid w:val="004B13CA"/>
    <w:rsid w:val="004B1638"/>
    <w:rsid w:val="004B36B3"/>
    <w:rsid w:val="004B65FF"/>
    <w:rsid w:val="004C04CD"/>
    <w:rsid w:val="004C091C"/>
    <w:rsid w:val="004C1640"/>
    <w:rsid w:val="004C3323"/>
    <w:rsid w:val="004C419C"/>
    <w:rsid w:val="004C5239"/>
    <w:rsid w:val="004D02F7"/>
    <w:rsid w:val="004D140E"/>
    <w:rsid w:val="004D305C"/>
    <w:rsid w:val="004D44EB"/>
    <w:rsid w:val="004D452D"/>
    <w:rsid w:val="004D556D"/>
    <w:rsid w:val="004D6804"/>
    <w:rsid w:val="004D6C95"/>
    <w:rsid w:val="004D76C2"/>
    <w:rsid w:val="004E08A5"/>
    <w:rsid w:val="004E0D19"/>
    <w:rsid w:val="004E17D5"/>
    <w:rsid w:val="004E3A14"/>
    <w:rsid w:val="004E468F"/>
    <w:rsid w:val="004E4CCF"/>
    <w:rsid w:val="004E52C7"/>
    <w:rsid w:val="004E6A4B"/>
    <w:rsid w:val="004F1252"/>
    <w:rsid w:val="004F1AE4"/>
    <w:rsid w:val="004F2099"/>
    <w:rsid w:val="004F288E"/>
    <w:rsid w:val="004F28D6"/>
    <w:rsid w:val="004F2A47"/>
    <w:rsid w:val="004F3636"/>
    <w:rsid w:val="004F384C"/>
    <w:rsid w:val="004F45CE"/>
    <w:rsid w:val="004F659E"/>
    <w:rsid w:val="004F729E"/>
    <w:rsid w:val="00501667"/>
    <w:rsid w:val="00501A0D"/>
    <w:rsid w:val="005031BC"/>
    <w:rsid w:val="005102C9"/>
    <w:rsid w:val="00510E6B"/>
    <w:rsid w:val="005114DB"/>
    <w:rsid w:val="00513B2B"/>
    <w:rsid w:val="00513E0A"/>
    <w:rsid w:val="005141A1"/>
    <w:rsid w:val="00514A80"/>
    <w:rsid w:val="005157D0"/>
    <w:rsid w:val="00516B09"/>
    <w:rsid w:val="00517654"/>
    <w:rsid w:val="00517CFF"/>
    <w:rsid w:val="00522FA3"/>
    <w:rsid w:val="005252B9"/>
    <w:rsid w:val="00526E8A"/>
    <w:rsid w:val="0052777F"/>
    <w:rsid w:val="00527C84"/>
    <w:rsid w:val="00527D17"/>
    <w:rsid w:val="005307A7"/>
    <w:rsid w:val="00532540"/>
    <w:rsid w:val="00533279"/>
    <w:rsid w:val="00533E1A"/>
    <w:rsid w:val="0054295A"/>
    <w:rsid w:val="00543E50"/>
    <w:rsid w:val="005503F9"/>
    <w:rsid w:val="0055295A"/>
    <w:rsid w:val="00555C5D"/>
    <w:rsid w:val="00560947"/>
    <w:rsid w:val="005633CD"/>
    <w:rsid w:val="00564046"/>
    <w:rsid w:val="0056427D"/>
    <w:rsid w:val="005654F9"/>
    <w:rsid w:val="00570300"/>
    <w:rsid w:val="00570AE6"/>
    <w:rsid w:val="00570AED"/>
    <w:rsid w:val="005731DA"/>
    <w:rsid w:val="005752FB"/>
    <w:rsid w:val="005758C6"/>
    <w:rsid w:val="0057620D"/>
    <w:rsid w:val="00577B82"/>
    <w:rsid w:val="00581847"/>
    <w:rsid w:val="00581D47"/>
    <w:rsid w:val="0058325C"/>
    <w:rsid w:val="005836B8"/>
    <w:rsid w:val="0058456F"/>
    <w:rsid w:val="005860EF"/>
    <w:rsid w:val="005862AA"/>
    <w:rsid w:val="0058684A"/>
    <w:rsid w:val="00591365"/>
    <w:rsid w:val="00592B6C"/>
    <w:rsid w:val="00594568"/>
    <w:rsid w:val="0059556E"/>
    <w:rsid w:val="005969FF"/>
    <w:rsid w:val="005A2087"/>
    <w:rsid w:val="005A213C"/>
    <w:rsid w:val="005A3DF2"/>
    <w:rsid w:val="005A7486"/>
    <w:rsid w:val="005B052C"/>
    <w:rsid w:val="005B067D"/>
    <w:rsid w:val="005B08E6"/>
    <w:rsid w:val="005B1193"/>
    <w:rsid w:val="005B1DF6"/>
    <w:rsid w:val="005B4A4B"/>
    <w:rsid w:val="005B51D5"/>
    <w:rsid w:val="005B6C4E"/>
    <w:rsid w:val="005B7E6C"/>
    <w:rsid w:val="005C1B79"/>
    <w:rsid w:val="005C1F77"/>
    <w:rsid w:val="005C2369"/>
    <w:rsid w:val="005C2936"/>
    <w:rsid w:val="005C3581"/>
    <w:rsid w:val="005C40A8"/>
    <w:rsid w:val="005C6C72"/>
    <w:rsid w:val="005D0965"/>
    <w:rsid w:val="005D1850"/>
    <w:rsid w:val="005D255F"/>
    <w:rsid w:val="005D42F7"/>
    <w:rsid w:val="005D782D"/>
    <w:rsid w:val="005E39F4"/>
    <w:rsid w:val="005E3ED9"/>
    <w:rsid w:val="005E6123"/>
    <w:rsid w:val="005E652B"/>
    <w:rsid w:val="005E7FF0"/>
    <w:rsid w:val="005F0317"/>
    <w:rsid w:val="005F0384"/>
    <w:rsid w:val="005F0A05"/>
    <w:rsid w:val="005F17C4"/>
    <w:rsid w:val="005F218E"/>
    <w:rsid w:val="005F4141"/>
    <w:rsid w:val="005F761A"/>
    <w:rsid w:val="006003F5"/>
    <w:rsid w:val="00603B08"/>
    <w:rsid w:val="00604CDA"/>
    <w:rsid w:val="00607219"/>
    <w:rsid w:val="00607A98"/>
    <w:rsid w:val="0061093B"/>
    <w:rsid w:val="006133BB"/>
    <w:rsid w:val="0061609C"/>
    <w:rsid w:val="00617E59"/>
    <w:rsid w:val="00623C81"/>
    <w:rsid w:val="00623F1C"/>
    <w:rsid w:val="006259C1"/>
    <w:rsid w:val="00627911"/>
    <w:rsid w:val="00630DE5"/>
    <w:rsid w:val="006320C6"/>
    <w:rsid w:val="00640880"/>
    <w:rsid w:val="00641E03"/>
    <w:rsid w:val="006442CD"/>
    <w:rsid w:val="006476B7"/>
    <w:rsid w:val="00651350"/>
    <w:rsid w:val="00653C91"/>
    <w:rsid w:val="00655EE0"/>
    <w:rsid w:val="0065713B"/>
    <w:rsid w:val="006574F1"/>
    <w:rsid w:val="00657602"/>
    <w:rsid w:val="006578AE"/>
    <w:rsid w:val="00661FAF"/>
    <w:rsid w:val="00663F45"/>
    <w:rsid w:val="00664067"/>
    <w:rsid w:val="00665758"/>
    <w:rsid w:val="00665D85"/>
    <w:rsid w:val="00676800"/>
    <w:rsid w:val="006778E5"/>
    <w:rsid w:val="006779B0"/>
    <w:rsid w:val="00682D63"/>
    <w:rsid w:val="006856F0"/>
    <w:rsid w:val="006873FB"/>
    <w:rsid w:val="00690B21"/>
    <w:rsid w:val="00691EE2"/>
    <w:rsid w:val="006A0CDD"/>
    <w:rsid w:val="006A2C13"/>
    <w:rsid w:val="006A302C"/>
    <w:rsid w:val="006A6913"/>
    <w:rsid w:val="006A7425"/>
    <w:rsid w:val="006B035C"/>
    <w:rsid w:val="006B4D96"/>
    <w:rsid w:val="006B54FF"/>
    <w:rsid w:val="006B5628"/>
    <w:rsid w:val="006B6C32"/>
    <w:rsid w:val="006C0096"/>
    <w:rsid w:val="006C01BC"/>
    <w:rsid w:val="006C3C6A"/>
    <w:rsid w:val="006C44F2"/>
    <w:rsid w:val="006C4763"/>
    <w:rsid w:val="006C65B2"/>
    <w:rsid w:val="006C7B91"/>
    <w:rsid w:val="006D04D8"/>
    <w:rsid w:val="006D0C98"/>
    <w:rsid w:val="006D0D3C"/>
    <w:rsid w:val="006D1F3B"/>
    <w:rsid w:val="006D206A"/>
    <w:rsid w:val="006D2311"/>
    <w:rsid w:val="006D689F"/>
    <w:rsid w:val="006D6B69"/>
    <w:rsid w:val="006D6C2A"/>
    <w:rsid w:val="006E2D0A"/>
    <w:rsid w:val="006E75C4"/>
    <w:rsid w:val="006E7772"/>
    <w:rsid w:val="006F1576"/>
    <w:rsid w:val="006F17A3"/>
    <w:rsid w:val="006F4243"/>
    <w:rsid w:val="006F60B7"/>
    <w:rsid w:val="00701B6F"/>
    <w:rsid w:val="0070369E"/>
    <w:rsid w:val="00705559"/>
    <w:rsid w:val="00706588"/>
    <w:rsid w:val="00710EBC"/>
    <w:rsid w:val="0071177A"/>
    <w:rsid w:val="007117F8"/>
    <w:rsid w:val="00712F36"/>
    <w:rsid w:val="0071334B"/>
    <w:rsid w:val="00714590"/>
    <w:rsid w:val="00714ED5"/>
    <w:rsid w:val="00717103"/>
    <w:rsid w:val="00717733"/>
    <w:rsid w:val="007205D4"/>
    <w:rsid w:val="00720CA7"/>
    <w:rsid w:val="007222AE"/>
    <w:rsid w:val="00724678"/>
    <w:rsid w:val="007268CF"/>
    <w:rsid w:val="00727CB7"/>
    <w:rsid w:val="007305B9"/>
    <w:rsid w:val="00731A4B"/>
    <w:rsid w:val="00732482"/>
    <w:rsid w:val="007331F8"/>
    <w:rsid w:val="00734095"/>
    <w:rsid w:val="00736CE7"/>
    <w:rsid w:val="007412B3"/>
    <w:rsid w:val="007422C7"/>
    <w:rsid w:val="007424BC"/>
    <w:rsid w:val="007462E5"/>
    <w:rsid w:val="0074635E"/>
    <w:rsid w:val="00747390"/>
    <w:rsid w:val="00750E11"/>
    <w:rsid w:val="007518AC"/>
    <w:rsid w:val="007520C5"/>
    <w:rsid w:val="0075396F"/>
    <w:rsid w:val="007541A7"/>
    <w:rsid w:val="0075456E"/>
    <w:rsid w:val="007579A7"/>
    <w:rsid w:val="00761ACF"/>
    <w:rsid w:val="007627DB"/>
    <w:rsid w:val="00763111"/>
    <w:rsid w:val="00764524"/>
    <w:rsid w:val="0076652B"/>
    <w:rsid w:val="007666D6"/>
    <w:rsid w:val="00770427"/>
    <w:rsid w:val="007706DD"/>
    <w:rsid w:val="0077169A"/>
    <w:rsid w:val="007723F5"/>
    <w:rsid w:val="00773699"/>
    <w:rsid w:val="00773B5C"/>
    <w:rsid w:val="00774D9D"/>
    <w:rsid w:val="00775697"/>
    <w:rsid w:val="007757B4"/>
    <w:rsid w:val="0077725F"/>
    <w:rsid w:val="00777B18"/>
    <w:rsid w:val="00777C69"/>
    <w:rsid w:val="00783421"/>
    <w:rsid w:val="007840AC"/>
    <w:rsid w:val="0078531F"/>
    <w:rsid w:val="00786D56"/>
    <w:rsid w:val="007900F7"/>
    <w:rsid w:val="007921FF"/>
    <w:rsid w:val="00796F42"/>
    <w:rsid w:val="007A0A4C"/>
    <w:rsid w:val="007A4574"/>
    <w:rsid w:val="007A4587"/>
    <w:rsid w:val="007A4E62"/>
    <w:rsid w:val="007A7C2B"/>
    <w:rsid w:val="007B1900"/>
    <w:rsid w:val="007B2C9E"/>
    <w:rsid w:val="007B4BE7"/>
    <w:rsid w:val="007B62BC"/>
    <w:rsid w:val="007B6373"/>
    <w:rsid w:val="007B7778"/>
    <w:rsid w:val="007B7927"/>
    <w:rsid w:val="007C056B"/>
    <w:rsid w:val="007C1875"/>
    <w:rsid w:val="007C2684"/>
    <w:rsid w:val="007C283F"/>
    <w:rsid w:val="007C34E9"/>
    <w:rsid w:val="007C4966"/>
    <w:rsid w:val="007C4CC4"/>
    <w:rsid w:val="007C5181"/>
    <w:rsid w:val="007C71E9"/>
    <w:rsid w:val="007D0B08"/>
    <w:rsid w:val="007D5906"/>
    <w:rsid w:val="007D5D23"/>
    <w:rsid w:val="007D6D92"/>
    <w:rsid w:val="007E5A7C"/>
    <w:rsid w:val="007E7D25"/>
    <w:rsid w:val="007E7E21"/>
    <w:rsid w:val="007F087A"/>
    <w:rsid w:val="007F1495"/>
    <w:rsid w:val="007F2D19"/>
    <w:rsid w:val="007F32A6"/>
    <w:rsid w:val="007F32B9"/>
    <w:rsid w:val="007F39F2"/>
    <w:rsid w:val="007F4263"/>
    <w:rsid w:val="007F7FBD"/>
    <w:rsid w:val="00801558"/>
    <w:rsid w:val="00801900"/>
    <w:rsid w:val="0080272A"/>
    <w:rsid w:val="008044A4"/>
    <w:rsid w:val="00804689"/>
    <w:rsid w:val="00812C38"/>
    <w:rsid w:val="00813349"/>
    <w:rsid w:val="00813E3B"/>
    <w:rsid w:val="008200B6"/>
    <w:rsid w:val="0082333D"/>
    <w:rsid w:val="008237FC"/>
    <w:rsid w:val="008268B9"/>
    <w:rsid w:val="00827E10"/>
    <w:rsid w:val="0083246E"/>
    <w:rsid w:val="0083331C"/>
    <w:rsid w:val="00836DFA"/>
    <w:rsid w:val="00843442"/>
    <w:rsid w:val="0084763C"/>
    <w:rsid w:val="00851B40"/>
    <w:rsid w:val="008522AC"/>
    <w:rsid w:val="00853568"/>
    <w:rsid w:val="0085627B"/>
    <w:rsid w:val="00856595"/>
    <w:rsid w:val="00857AE2"/>
    <w:rsid w:val="00860CD6"/>
    <w:rsid w:val="008665D0"/>
    <w:rsid w:val="00867FB3"/>
    <w:rsid w:val="00874AD1"/>
    <w:rsid w:val="00876A05"/>
    <w:rsid w:val="008829F6"/>
    <w:rsid w:val="00886D70"/>
    <w:rsid w:val="00886DDF"/>
    <w:rsid w:val="00892012"/>
    <w:rsid w:val="008921EC"/>
    <w:rsid w:val="00893DC7"/>
    <w:rsid w:val="00894C6A"/>
    <w:rsid w:val="00894D9B"/>
    <w:rsid w:val="00897A1D"/>
    <w:rsid w:val="00897C92"/>
    <w:rsid w:val="008A1043"/>
    <w:rsid w:val="008A1D69"/>
    <w:rsid w:val="008A3B6B"/>
    <w:rsid w:val="008A598A"/>
    <w:rsid w:val="008A5D9E"/>
    <w:rsid w:val="008A5DC3"/>
    <w:rsid w:val="008A5F62"/>
    <w:rsid w:val="008A5FBF"/>
    <w:rsid w:val="008B0509"/>
    <w:rsid w:val="008B129F"/>
    <w:rsid w:val="008B3EF1"/>
    <w:rsid w:val="008B4487"/>
    <w:rsid w:val="008C035C"/>
    <w:rsid w:val="008C1880"/>
    <w:rsid w:val="008C2B0B"/>
    <w:rsid w:val="008C3ACB"/>
    <w:rsid w:val="008C4298"/>
    <w:rsid w:val="008C433A"/>
    <w:rsid w:val="008C4EA6"/>
    <w:rsid w:val="008C53E1"/>
    <w:rsid w:val="008C6041"/>
    <w:rsid w:val="008C73BE"/>
    <w:rsid w:val="008D3120"/>
    <w:rsid w:val="008D3821"/>
    <w:rsid w:val="008D4136"/>
    <w:rsid w:val="008D4F52"/>
    <w:rsid w:val="008D63EC"/>
    <w:rsid w:val="008D69D1"/>
    <w:rsid w:val="008D7A0C"/>
    <w:rsid w:val="008D7AD2"/>
    <w:rsid w:val="008E0E97"/>
    <w:rsid w:val="008E2977"/>
    <w:rsid w:val="008E2AB3"/>
    <w:rsid w:val="008E3188"/>
    <w:rsid w:val="008E62C1"/>
    <w:rsid w:val="008F034C"/>
    <w:rsid w:val="008F42D3"/>
    <w:rsid w:val="008F4DA0"/>
    <w:rsid w:val="008F6802"/>
    <w:rsid w:val="008F78B3"/>
    <w:rsid w:val="00900124"/>
    <w:rsid w:val="00903E74"/>
    <w:rsid w:val="00904364"/>
    <w:rsid w:val="00904540"/>
    <w:rsid w:val="009059E8"/>
    <w:rsid w:val="009079AA"/>
    <w:rsid w:val="00910B48"/>
    <w:rsid w:val="00913A83"/>
    <w:rsid w:val="00913D9B"/>
    <w:rsid w:val="00913FDB"/>
    <w:rsid w:val="009158D9"/>
    <w:rsid w:val="009216C2"/>
    <w:rsid w:val="00922EF2"/>
    <w:rsid w:val="009253C8"/>
    <w:rsid w:val="00926AA4"/>
    <w:rsid w:val="00927C87"/>
    <w:rsid w:val="009307F1"/>
    <w:rsid w:val="00931198"/>
    <w:rsid w:val="0093172A"/>
    <w:rsid w:val="009358A3"/>
    <w:rsid w:val="00935D32"/>
    <w:rsid w:val="00935EB7"/>
    <w:rsid w:val="00935F0F"/>
    <w:rsid w:val="00936148"/>
    <w:rsid w:val="0093628C"/>
    <w:rsid w:val="00940543"/>
    <w:rsid w:val="00940A4B"/>
    <w:rsid w:val="00941CAF"/>
    <w:rsid w:val="00941E2A"/>
    <w:rsid w:val="00946124"/>
    <w:rsid w:val="009463DA"/>
    <w:rsid w:val="00947412"/>
    <w:rsid w:val="009475FA"/>
    <w:rsid w:val="00947C0E"/>
    <w:rsid w:val="00950663"/>
    <w:rsid w:val="00952BB4"/>
    <w:rsid w:val="00954BDE"/>
    <w:rsid w:val="00957649"/>
    <w:rsid w:val="009576A1"/>
    <w:rsid w:val="009602CA"/>
    <w:rsid w:val="009624C8"/>
    <w:rsid w:val="0097002C"/>
    <w:rsid w:val="00972285"/>
    <w:rsid w:val="00972E45"/>
    <w:rsid w:val="0097458E"/>
    <w:rsid w:val="00974E63"/>
    <w:rsid w:val="00974E88"/>
    <w:rsid w:val="00974F4B"/>
    <w:rsid w:val="00977096"/>
    <w:rsid w:val="009810ED"/>
    <w:rsid w:val="0098204F"/>
    <w:rsid w:val="009838BC"/>
    <w:rsid w:val="009845F3"/>
    <w:rsid w:val="009865F1"/>
    <w:rsid w:val="00986981"/>
    <w:rsid w:val="00986990"/>
    <w:rsid w:val="00986A03"/>
    <w:rsid w:val="00987E53"/>
    <w:rsid w:val="00997D2A"/>
    <w:rsid w:val="009A2F74"/>
    <w:rsid w:val="009A314D"/>
    <w:rsid w:val="009A3D32"/>
    <w:rsid w:val="009A4BFB"/>
    <w:rsid w:val="009A5C5F"/>
    <w:rsid w:val="009A68B9"/>
    <w:rsid w:val="009A6990"/>
    <w:rsid w:val="009A7F3E"/>
    <w:rsid w:val="009B0501"/>
    <w:rsid w:val="009B0C9F"/>
    <w:rsid w:val="009B0DD3"/>
    <w:rsid w:val="009B11F0"/>
    <w:rsid w:val="009B20BE"/>
    <w:rsid w:val="009B46E8"/>
    <w:rsid w:val="009B4E1A"/>
    <w:rsid w:val="009C1172"/>
    <w:rsid w:val="009C3D97"/>
    <w:rsid w:val="009C3E95"/>
    <w:rsid w:val="009C406D"/>
    <w:rsid w:val="009C508F"/>
    <w:rsid w:val="009D07C3"/>
    <w:rsid w:val="009D0B5D"/>
    <w:rsid w:val="009D6F30"/>
    <w:rsid w:val="009D77AB"/>
    <w:rsid w:val="009E0233"/>
    <w:rsid w:val="009E04A0"/>
    <w:rsid w:val="009E601B"/>
    <w:rsid w:val="009F0269"/>
    <w:rsid w:val="009F1638"/>
    <w:rsid w:val="009F2A83"/>
    <w:rsid w:val="009F379B"/>
    <w:rsid w:val="009F4755"/>
    <w:rsid w:val="009F53CB"/>
    <w:rsid w:val="009F6BE6"/>
    <w:rsid w:val="00A000EE"/>
    <w:rsid w:val="00A00EB5"/>
    <w:rsid w:val="00A0166A"/>
    <w:rsid w:val="00A0232C"/>
    <w:rsid w:val="00A03C2C"/>
    <w:rsid w:val="00A06D7B"/>
    <w:rsid w:val="00A10189"/>
    <w:rsid w:val="00A113F7"/>
    <w:rsid w:val="00A142AC"/>
    <w:rsid w:val="00A15029"/>
    <w:rsid w:val="00A15748"/>
    <w:rsid w:val="00A17049"/>
    <w:rsid w:val="00A2149D"/>
    <w:rsid w:val="00A23936"/>
    <w:rsid w:val="00A23FF0"/>
    <w:rsid w:val="00A2624F"/>
    <w:rsid w:val="00A263AD"/>
    <w:rsid w:val="00A27E5D"/>
    <w:rsid w:val="00A27FDF"/>
    <w:rsid w:val="00A311A5"/>
    <w:rsid w:val="00A31CAF"/>
    <w:rsid w:val="00A34816"/>
    <w:rsid w:val="00A35AFE"/>
    <w:rsid w:val="00A36142"/>
    <w:rsid w:val="00A37199"/>
    <w:rsid w:val="00A37B45"/>
    <w:rsid w:val="00A37E47"/>
    <w:rsid w:val="00A411F8"/>
    <w:rsid w:val="00A41C81"/>
    <w:rsid w:val="00A429EC"/>
    <w:rsid w:val="00A43E80"/>
    <w:rsid w:val="00A474F6"/>
    <w:rsid w:val="00A50FC0"/>
    <w:rsid w:val="00A55D5B"/>
    <w:rsid w:val="00A57790"/>
    <w:rsid w:val="00A6045A"/>
    <w:rsid w:val="00A60BE3"/>
    <w:rsid w:val="00A60E75"/>
    <w:rsid w:val="00A61032"/>
    <w:rsid w:val="00A627A7"/>
    <w:rsid w:val="00A627CC"/>
    <w:rsid w:val="00A64D5D"/>
    <w:rsid w:val="00A65BAD"/>
    <w:rsid w:val="00A65DF9"/>
    <w:rsid w:val="00A66B57"/>
    <w:rsid w:val="00A70C5C"/>
    <w:rsid w:val="00A71A18"/>
    <w:rsid w:val="00A73003"/>
    <w:rsid w:val="00A73082"/>
    <w:rsid w:val="00A73FA7"/>
    <w:rsid w:val="00A75E8D"/>
    <w:rsid w:val="00A76913"/>
    <w:rsid w:val="00A778FE"/>
    <w:rsid w:val="00A80F93"/>
    <w:rsid w:val="00A837B0"/>
    <w:rsid w:val="00A8446A"/>
    <w:rsid w:val="00A84D72"/>
    <w:rsid w:val="00A85CC2"/>
    <w:rsid w:val="00A90818"/>
    <w:rsid w:val="00A90B42"/>
    <w:rsid w:val="00A91BAA"/>
    <w:rsid w:val="00A91BBB"/>
    <w:rsid w:val="00A94A5F"/>
    <w:rsid w:val="00A95652"/>
    <w:rsid w:val="00A97CC5"/>
    <w:rsid w:val="00A97CDD"/>
    <w:rsid w:val="00AA13F8"/>
    <w:rsid w:val="00AA364C"/>
    <w:rsid w:val="00AA57B9"/>
    <w:rsid w:val="00AB0872"/>
    <w:rsid w:val="00AB37E2"/>
    <w:rsid w:val="00AC2A23"/>
    <w:rsid w:val="00AC3FAF"/>
    <w:rsid w:val="00AD1EC7"/>
    <w:rsid w:val="00AD2062"/>
    <w:rsid w:val="00AD2490"/>
    <w:rsid w:val="00AD38FA"/>
    <w:rsid w:val="00AD44B4"/>
    <w:rsid w:val="00AD46DE"/>
    <w:rsid w:val="00AD6D83"/>
    <w:rsid w:val="00AD79A6"/>
    <w:rsid w:val="00AE039D"/>
    <w:rsid w:val="00AE0411"/>
    <w:rsid w:val="00AE14ED"/>
    <w:rsid w:val="00AE2CD7"/>
    <w:rsid w:val="00AE4F14"/>
    <w:rsid w:val="00AE5122"/>
    <w:rsid w:val="00AE6690"/>
    <w:rsid w:val="00AE6FEA"/>
    <w:rsid w:val="00AF2ACF"/>
    <w:rsid w:val="00AF3794"/>
    <w:rsid w:val="00AF3DB6"/>
    <w:rsid w:val="00AF468F"/>
    <w:rsid w:val="00AF4F48"/>
    <w:rsid w:val="00AF7922"/>
    <w:rsid w:val="00AF7C98"/>
    <w:rsid w:val="00B01FEC"/>
    <w:rsid w:val="00B0305E"/>
    <w:rsid w:val="00B04A08"/>
    <w:rsid w:val="00B04D8C"/>
    <w:rsid w:val="00B04E0C"/>
    <w:rsid w:val="00B04E6A"/>
    <w:rsid w:val="00B05112"/>
    <w:rsid w:val="00B10B0D"/>
    <w:rsid w:val="00B11BCA"/>
    <w:rsid w:val="00B121E9"/>
    <w:rsid w:val="00B21D2A"/>
    <w:rsid w:val="00B22E87"/>
    <w:rsid w:val="00B2535C"/>
    <w:rsid w:val="00B25927"/>
    <w:rsid w:val="00B34369"/>
    <w:rsid w:val="00B34A04"/>
    <w:rsid w:val="00B34C07"/>
    <w:rsid w:val="00B360EB"/>
    <w:rsid w:val="00B36631"/>
    <w:rsid w:val="00B41725"/>
    <w:rsid w:val="00B4414D"/>
    <w:rsid w:val="00B45878"/>
    <w:rsid w:val="00B46CC9"/>
    <w:rsid w:val="00B47952"/>
    <w:rsid w:val="00B50629"/>
    <w:rsid w:val="00B5179A"/>
    <w:rsid w:val="00B51C44"/>
    <w:rsid w:val="00B51CCE"/>
    <w:rsid w:val="00B53089"/>
    <w:rsid w:val="00B53663"/>
    <w:rsid w:val="00B54659"/>
    <w:rsid w:val="00B54F0D"/>
    <w:rsid w:val="00B54F40"/>
    <w:rsid w:val="00B57398"/>
    <w:rsid w:val="00B60368"/>
    <w:rsid w:val="00B60BDD"/>
    <w:rsid w:val="00B60C0B"/>
    <w:rsid w:val="00B64EA0"/>
    <w:rsid w:val="00B70308"/>
    <w:rsid w:val="00B716EA"/>
    <w:rsid w:val="00B71704"/>
    <w:rsid w:val="00B7278F"/>
    <w:rsid w:val="00B73D38"/>
    <w:rsid w:val="00B73E61"/>
    <w:rsid w:val="00B740D6"/>
    <w:rsid w:val="00B7437C"/>
    <w:rsid w:val="00B74632"/>
    <w:rsid w:val="00B75348"/>
    <w:rsid w:val="00B77540"/>
    <w:rsid w:val="00B8093F"/>
    <w:rsid w:val="00B8104A"/>
    <w:rsid w:val="00B8144E"/>
    <w:rsid w:val="00B81881"/>
    <w:rsid w:val="00B8418C"/>
    <w:rsid w:val="00B86BB5"/>
    <w:rsid w:val="00B86C93"/>
    <w:rsid w:val="00B8753D"/>
    <w:rsid w:val="00B87584"/>
    <w:rsid w:val="00B90ACD"/>
    <w:rsid w:val="00B930FA"/>
    <w:rsid w:val="00B952A6"/>
    <w:rsid w:val="00B96609"/>
    <w:rsid w:val="00BA118E"/>
    <w:rsid w:val="00BA2B11"/>
    <w:rsid w:val="00BA6819"/>
    <w:rsid w:val="00BA6DEB"/>
    <w:rsid w:val="00BA7A3F"/>
    <w:rsid w:val="00BA7A8A"/>
    <w:rsid w:val="00BB0542"/>
    <w:rsid w:val="00BB1642"/>
    <w:rsid w:val="00BB3185"/>
    <w:rsid w:val="00BB5DC1"/>
    <w:rsid w:val="00BB69D4"/>
    <w:rsid w:val="00BB7BDB"/>
    <w:rsid w:val="00BB7CA4"/>
    <w:rsid w:val="00BC0C84"/>
    <w:rsid w:val="00BC15F1"/>
    <w:rsid w:val="00BC211D"/>
    <w:rsid w:val="00BC26AA"/>
    <w:rsid w:val="00BC310B"/>
    <w:rsid w:val="00BC4A5A"/>
    <w:rsid w:val="00BC4E68"/>
    <w:rsid w:val="00BC74DC"/>
    <w:rsid w:val="00BC7980"/>
    <w:rsid w:val="00BD1103"/>
    <w:rsid w:val="00BD143A"/>
    <w:rsid w:val="00BD28C0"/>
    <w:rsid w:val="00BD39AB"/>
    <w:rsid w:val="00BD5F84"/>
    <w:rsid w:val="00BD7EC1"/>
    <w:rsid w:val="00BE0CC0"/>
    <w:rsid w:val="00BE4C76"/>
    <w:rsid w:val="00BE56AB"/>
    <w:rsid w:val="00BE5733"/>
    <w:rsid w:val="00BE6CD0"/>
    <w:rsid w:val="00BE7970"/>
    <w:rsid w:val="00BE7E49"/>
    <w:rsid w:val="00BF0830"/>
    <w:rsid w:val="00BF1AF4"/>
    <w:rsid w:val="00BF2A40"/>
    <w:rsid w:val="00BF3A5E"/>
    <w:rsid w:val="00BF69D9"/>
    <w:rsid w:val="00BF721D"/>
    <w:rsid w:val="00C02E7C"/>
    <w:rsid w:val="00C0677C"/>
    <w:rsid w:val="00C11751"/>
    <w:rsid w:val="00C12A12"/>
    <w:rsid w:val="00C145A2"/>
    <w:rsid w:val="00C14A99"/>
    <w:rsid w:val="00C15DD3"/>
    <w:rsid w:val="00C17260"/>
    <w:rsid w:val="00C20D01"/>
    <w:rsid w:val="00C2154F"/>
    <w:rsid w:val="00C23C57"/>
    <w:rsid w:val="00C2458E"/>
    <w:rsid w:val="00C25EA6"/>
    <w:rsid w:val="00C25F2E"/>
    <w:rsid w:val="00C27A54"/>
    <w:rsid w:val="00C30714"/>
    <w:rsid w:val="00C31B64"/>
    <w:rsid w:val="00C33726"/>
    <w:rsid w:val="00C34BD3"/>
    <w:rsid w:val="00C34FD0"/>
    <w:rsid w:val="00C355EC"/>
    <w:rsid w:val="00C35F7E"/>
    <w:rsid w:val="00C36B99"/>
    <w:rsid w:val="00C40991"/>
    <w:rsid w:val="00C40E6D"/>
    <w:rsid w:val="00C438D9"/>
    <w:rsid w:val="00C43BDB"/>
    <w:rsid w:val="00C44A1F"/>
    <w:rsid w:val="00C44C3C"/>
    <w:rsid w:val="00C45514"/>
    <w:rsid w:val="00C46399"/>
    <w:rsid w:val="00C50117"/>
    <w:rsid w:val="00C53307"/>
    <w:rsid w:val="00C5371A"/>
    <w:rsid w:val="00C55EAB"/>
    <w:rsid w:val="00C56F19"/>
    <w:rsid w:val="00C56F52"/>
    <w:rsid w:val="00C6508C"/>
    <w:rsid w:val="00C66CD5"/>
    <w:rsid w:val="00C70251"/>
    <w:rsid w:val="00C70CDF"/>
    <w:rsid w:val="00C73504"/>
    <w:rsid w:val="00C743B4"/>
    <w:rsid w:val="00C75A05"/>
    <w:rsid w:val="00C75C37"/>
    <w:rsid w:val="00C7787E"/>
    <w:rsid w:val="00C779BC"/>
    <w:rsid w:val="00C80035"/>
    <w:rsid w:val="00C835C4"/>
    <w:rsid w:val="00C8363B"/>
    <w:rsid w:val="00C84007"/>
    <w:rsid w:val="00C85ECD"/>
    <w:rsid w:val="00C86A84"/>
    <w:rsid w:val="00C87542"/>
    <w:rsid w:val="00C87E0E"/>
    <w:rsid w:val="00C905DE"/>
    <w:rsid w:val="00C91155"/>
    <w:rsid w:val="00C933D3"/>
    <w:rsid w:val="00C95086"/>
    <w:rsid w:val="00C9771F"/>
    <w:rsid w:val="00CA01CB"/>
    <w:rsid w:val="00CA23C4"/>
    <w:rsid w:val="00CA43C5"/>
    <w:rsid w:val="00CA4EDD"/>
    <w:rsid w:val="00CB4243"/>
    <w:rsid w:val="00CB67F4"/>
    <w:rsid w:val="00CB7D0D"/>
    <w:rsid w:val="00CB7D7B"/>
    <w:rsid w:val="00CC273C"/>
    <w:rsid w:val="00CC4FE9"/>
    <w:rsid w:val="00CC68A9"/>
    <w:rsid w:val="00CC768C"/>
    <w:rsid w:val="00CD3FC3"/>
    <w:rsid w:val="00CD788E"/>
    <w:rsid w:val="00CE186B"/>
    <w:rsid w:val="00CE2215"/>
    <w:rsid w:val="00CE4775"/>
    <w:rsid w:val="00CE55D6"/>
    <w:rsid w:val="00CE62AA"/>
    <w:rsid w:val="00CF0E98"/>
    <w:rsid w:val="00CF4CD1"/>
    <w:rsid w:val="00CF6A7B"/>
    <w:rsid w:val="00CF710E"/>
    <w:rsid w:val="00CF758D"/>
    <w:rsid w:val="00CF7A18"/>
    <w:rsid w:val="00D00532"/>
    <w:rsid w:val="00D01672"/>
    <w:rsid w:val="00D03747"/>
    <w:rsid w:val="00D03E85"/>
    <w:rsid w:val="00D0628C"/>
    <w:rsid w:val="00D06625"/>
    <w:rsid w:val="00D075D2"/>
    <w:rsid w:val="00D11905"/>
    <w:rsid w:val="00D12754"/>
    <w:rsid w:val="00D13920"/>
    <w:rsid w:val="00D14CE8"/>
    <w:rsid w:val="00D15352"/>
    <w:rsid w:val="00D204C0"/>
    <w:rsid w:val="00D21175"/>
    <w:rsid w:val="00D21EE4"/>
    <w:rsid w:val="00D252E9"/>
    <w:rsid w:val="00D27406"/>
    <w:rsid w:val="00D30468"/>
    <w:rsid w:val="00D3716C"/>
    <w:rsid w:val="00D40BE2"/>
    <w:rsid w:val="00D421E3"/>
    <w:rsid w:val="00D44A2D"/>
    <w:rsid w:val="00D454E0"/>
    <w:rsid w:val="00D45752"/>
    <w:rsid w:val="00D45826"/>
    <w:rsid w:val="00D47175"/>
    <w:rsid w:val="00D50065"/>
    <w:rsid w:val="00D506A1"/>
    <w:rsid w:val="00D50D5E"/>
    <w:rsid w:val="00D513EC"/>
    <w:rsid w:val="00D53BE5"/>
    <w:rsid w:val="00D54ABF"/>
    <w:rsid w:val="00D57810"/>
    <w:rsid w:val="00D604E1"/>
    <w:rsid w:val="00D63BE1"/>
    <w:rsid w:val="00D663BE"/>
    <w:rsid w:val="00D670B1"/>
    <w:rsid w:val="00D70331"/>
    <w:rsid w:val="00D703E7"/>
    <w:rsid w:val="00D739B7"/>
    <w:rsid w:val="00D75F1A"/>
    <w:rsid w:val="00D76F7F"/>
    <w:rsid w:val="00D80218"/>
    <w:rsid w:val="00D805BF"/>
    <w:rsid w:val="00D82B7E"/>
    <w:rsid w:val="00D82D69"/>
    <w:rsid w:val="00D858BF"/>
    <w:rsid w:val="00D86C2B"/>
    <w:rsid w:val="00D873BE"/>
    <w:rsid w:val="00D874BF"/>
    <w:rsid w:val="00D87841"/>
    <w:rsid w:val="00D93418"/>
    <w:rsid w:val="00DA0535"/>
    <w:rsid w:val="00DA1565"/>
    <w:rsid w:val="00DA1E87"/>
    <w:rsid w:val="00DA2AF2"/>
    <w:rsid w:val="00DA3AF8"/>
    <w:rsid w:val="00DA3BB7"/>
    <w:rsid w:val="00DA5606"/>
    <w:rsid w:val="00DA6CF6"/>
    <w:rsid w:val="00DA7007"/>
    <w:rsid w:val="00DA7330"/>
    <w:rsid w:val="00DB0765"/>
    <w:rsid w:val="00DB0FA4"/>
    <w:rsid w:val="00DB13C7"/>
    <w:rsid w:val="00DB149F"/>
    <w:rsid w:val="00DB2439"/>
    <w:rsid w:val="00DB30FE"/>
    <w:rsid w:val="00DB3B73"/>
    <w:rsid w:val="00DB6A7F"/>
    <w:rsid w:val="00DB74FD"/>
    <w:rsid w:val="00DB760D"/>
    <w:rsid w:val="00DB7CE2"/>
    <w:rsid w:val="00DC0DFB"/>
    <w:rsid w:val="00DC425B"/>
    <w:rsid w:val="00DC50E4"/>
    <w:rsid w:val="00DC65DB"/>
    <w:rsid w:val="00DC728B"/>
    <w:rsid w:val="00DD0B77"/>
    <w:rsid w:val="00DD1677"/>
    <w:rsid w:val="00DD1AEE"/>
    <w:rsid w:val="00DD3AB4"/>
    <w:rsid w:val="00DD6F40"/>
    <w:rsid w:val="00DE3A3E"/>
    <w:rsid w:val="00DE424D"/>
    <w:rsid w:val="00DE45D2"/>
    <w:rsid w:val="00DE55E7"/>
    <w:rsid w:val="00DE58B1"/>
    <w:rsid w:val="00DE5947"/>
    <w:rsid w:val="00DE5F6E"/>
    <w:rsid w:val="00DF2AD8"/>
    <w:rsid w:val="00DF3083"/>
    <w:rsid w:val="00DF70EE"/>
    <w:rsid w:val="00E028EC"/>
    <w:rsid w:val="00E02C72"/>
    <w:rsid w:val="00E03389"/>
    <w:rsid w:val="00E10784"/>
    <w:rsid w:val="00E16D0C"/>
    <w:rsid w:val="00E17325"/>
    <w:rsid w:val="00E20308"/>
    <w:rsid w:val="00E2084A"/>
    <w:rsid w:val="00E21A63"/>
    <w:rsid w:val="00E247DE"/>
    <w:rsid w:val="00E259C2"/>
    <w:rsid w:val="00E27388"/>
    <w:rsid w:val="00E30102"/>
    <w:rsid w:val="00E31023"/>
    <w:rsid w:val="00E31A49"/>
    <w:rsid w:val="00E33B7A"/>
    <w:rsid w:val="00E34A20"/>
    <w:rsid w:val="00E37EF6"/>
    <w:rsid w:val="00E40594"/>
    <w:rsid w:val="00E40895"/>
    <w:rsid w:val="00E40F8B"/>
    <w:rsid w:val="00E4143C"/>
    <w:rsid w:val="00E42723"/>
    <w:rsid w:val="00E43EAA"/>
    <w:rsid w:val="00E4515A"/>
    <w:rsid w:val="00E45243"/>
    <w:rsid w:val="00E47272"/>
    <w:rsid w:val="00E479FE"/>
    <w:rsid w:val="00E5212B"/>
    <w:rsid w:val="00E52585"/>
    <w:rsid w:val="00E5484C"/>
    <w:rsid w:val="00E55F9F"/>
    <w:rsid w:val="00E56B1D"/>
    <w:rsid w:val="00E71DE8"/>
    <w:rsid w:val="00E81872"/>
    <w:rsid w:val="00E824FB"/>
    <w:rsid w:val="00E86377"/>
    <w:rsid w:val="00E9000F"/>
    <w:rsid w:val="00E90A15"/>
    <w:rsid w:val="00E91000"/>
    <w:rsid w:val="00E93E73"/>
    <w:rsid w:val="00E95385"/>
    <w:rsid w:val="00E97637"/>
    <w:rsid w:val="00EA07A5"/>
    <w:rsid w:val="00EA170A"/>
    <w:rsid w:val="00EA5478"/>
    <w:rsid w:val="00EA6337"/>
    <w:rsid w:val="00EB1A11"/>
    <w:rsid w:val="00EB40B6"/>
    <w:rsid w:val="00EB6983"/>
    <w:rsid w:val="00EB6BCE"/>
    <w:rsid w:val="00EC0510"/>
    <w:rsid w:val="00EC2601"/>
    <w:rsid w:val="00EC2C90"/>
    <w:rsid w:val="00EC4C23"/>
    <w:rsid w:val="00EC4D38"/>
    <w:rsid w:val="00EC7D78"/>
    <w:rsid w:val="00ED0736"/>
    <w:rsid w:val="00ED295A"/>
    <w:rsid w:val="00ED4A52"/>
    <w:rsid w:val="00EE02E7"/>
    <w:rsid w:val="00EE2EF3"/>
    <w:rsid w:val="00EE39A0"/>
    <w:rsid w:val="00EE3A3A"/>
    <w:rsid w:val="00EE497B"/>
    <w:rsid w:val="00EE6AAA"/>
    <w:rsid w:val="00EE6FD9"/>
    <w:rsid w:val="00EF0841"/>
    <w:rsid w:val="00EF18DF"/>
    <w:rsid w:val="00EF1966"/>
    <w:rsid w:val="00EF1DFD"/>
    <w:rsid w:val="00EF1E9F"/>
    <w:rsid w:val="00EF2578"/>
    <w:rsid w:val="00EF35E5"/>
    <w:rsid w:val="00EF3655"/>
    <w:rsid w:val="00EF4200"/>
    <w:rsid w:val="00EF450F"/>
    <w:rsid w:val="00EF5433"/>
    <w:rsid w:val="00EF5C90"/>
    <w:rsid w:val="00F005DD"/>
    <w:rsid w:val="00F00D12"/>
    <w:rsid w:val="00F056CC"/>
    <w:rsid w:val="00F057D2"/>
    <w:rsid w:val="00F05990"/>
    <w:rsid w:val="00F06639"/>
    <w:rsid w:val="00F0677B"/>
    <w:rsid w:val="00F07B58"/>
    <w:rsid w:val="00F132A9"/>
    <w:rsid w:val="00F14643"/>
    <w:rsid w:val="00F15D4C"/>
    <w:rsid w:val="00F168B8"/>
    <w:rsid w:val="00F16B86"/>
    <w:rsid w:val="00F201CE"/>
    <w:rsid w:val="00F21DCD"/>
    <w:rsid w:val="00F23FE5"/>
    <w:rsid w:val="00F274FC"/>
    <w:rsid w:val="00F31E92"/>
    <w:rsid w:val="00F34919"/>
    <w:rsid w:val="00F373DC"/>
    <w:rsid w:val="00F42C1C"/>
    <w:rsid w:val="00F43527"/>
    <w:rsid w:val="00F44476"/>
    <w:rsid w:val="00F51010"/>
    <w:rsid w:val="00F5606C"/>
    <w:rsid w:val="00F5680A"/>
    <w:rsid w:val="00F575A7"/>
    <w:rsid w:val="00F57A74"/>
    <w:rsid w:val="00F62258"/>
    <w:rsid w:val="00F65FED"/>
    <w:rsid w:val="00F70BD9"/>
    <w:rsid w:val="00F714B2"/>
    <w:rsid w:val="00F72796"/>
    <w:rsid w:val="00F729DE"/>
    <w:rsid w:val="00F72B0B"/>
    <w:rsid w:val="00F73B8F"/>
    <w:rsid w:val="00F75A31"/>
    <w:rsid w:val="00F75BA9"/>
    <w:rsid w:val="00F75E11"/>
    <w:rsid w:val="00F76050"/>
    <w:rsid w:val="00F80CCC"/>
    <w:rsid w:val="00F816D3"/>
    <w:rsid w:val="00F81849"/>
    <w:rsid w:val="00F81F09"/>
    <w:rsid w:val="00F82F4F"/>
    <w:rsid w:val="00F86BE1"/>
    <w:rsid w:val="00F87FDD"/>
    <w:rsid w:val="00F90400"/>
    <w:rsid w:val="00F91289"/>
    <w:rsid w:val="00F93BFA"/>
    <w:rsid w:val="00F95632"/>
    <w:rsid w:val="00F96672"/>
    <w:rsid w:val="00FA00E6"/>
    <w:rsid w:val="00FA097C"/>
    <w:rsid w:val="00FA1E88"/>
    <w:rsid w:val="00FA21F7"/>
    <w:rsid w:val="00FA259D"/>
    <w:rsid w:val="00FA68A8"/>
    <w:rsid w:val="00FB0E00"/>
    <w:rsid w:val="00FB2F93"/>
    <w:rsid w:val="00FB365E"/>
    <w:rsid w:val="00FC0179"/>
    <w:rsid w:val="00FC2C2D"/>
    <w:rsid w:val="00FC336B"/>
    <w:rsid w:val="00FC4AD1"/>
    <w:rsid w:val="00FC64FE"/>
    <w:rsid w:val="00FD0281"/>
    <w:rsid w:val="00FD061D"/>
    <w:rsid w:val="00FD4009"/>
    <w:rsid w:val="00FD5ABE"/>
    <w:rsid w:val="00FE1269"/>
    <w:rsid w:val="00FE4C85"/>
    <w:rsid w:val="00FE5F9B"/>
    <w:rsid w:val="00FE74EE"/>
    <w:rsid w:val="00FF07D3"/>
    <w:rsid w:val="00FF0B4B"/>
    <w:rsid w:val="00FF3BAF"/>
    <w:rsid w:val="00FF4D74"/>
    <w:rsid w:val="00FF6492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FB3"/>
    <w:rPr>
      <w:color w:val="1D4C8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07"/>
    <w:rPr>
      <w:rFonts w:ascii="Tahoma" w:hAnsi="Tahoma" w:cs="Tahoma"/>
      <w:sz w:val="16"/>
      <w:szCs w:val="16"/>
    </w:rPr>
  </w:style>
  <w:style w:type="character" w:customStyle="1" w:styleId="meta-category1">
    <w:name w:val="meta-category1"/>
    <w:basedOn w:val="a0"/>
    <w:rsid w:val="00FC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unn.ru/kafedra-finansov-i-kredita/" TargetMode="External"/><Relationship Id="rId13" Type="http://schemas.openxmlformats.org/officeDocument/2006/relationships/hyperlink" Target="http://www.iee.unn.ru/kafedra-pravovogo-obespecheniya-ekonomicheskoj-i-innovatsionnoj-deyatelnosti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iee.unn.ru/kafedra-ekonomiki-predprinimatelskoj-deyatelnosti/" TargetMode="External"/><Relationship Id="rId12" Type="http://schemas.openxmlformats.org/officeDocument/2006/relationships/hyperlink" Target="http://www.iee.unn.ru/kafedra-informatsionnyh-tehnologij-i-instrumentalnyh-metodov-v-ekonomik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ee.unn.ru/kafedra-ekonomiki-firmy/" TargetMode="External"/><Relationship Id="rId11" Type="http://schemas.openxmlformats.org/officeDocument/2006/relationships/hyperlink" Target="http://www.iee.unn.ru/kafedra-menedzhmenta-i-gosudarstvennogo-upravleniya/" TargetMode="External"/><Relationship Id="rId5" Type="http://schemas.openxmlformats.org/officeDocument/2006/relationships/hyperlink" Target="http://www.iee.unn.ru/kafedra-mirovoj-ekonomiki-i-regionalnyh-rynkov/" TargetMode="External"/><Relationship Id="rId15" Type="http://schemas.openxmlformats.org/officeDocument/2006/relationships/hyperlink" Target="http://www.iee.unn.ru/category/servisa-i-turizma/baranova-natalya-aleksandrovna/" TargetMode="External"/><Relationship Id="rId10" Type="http://schemas.openxmlformats.org/officeDocument/2006/relationships/hyperlink" Target="http://www.iee.unn.ru/kafedra-menedzhmenta-i-gosudarstvennogo-upravleniya/" TargetMode="External"/><Relationship Id="rId4" Type="http://schemas.openxmlformats.org/officeDocument/2006/relationships/hyperlink" Target="http://www.iee.unn.ru/kafedra-buhgalterskogo-ucheta/" TargetMode="External"/><Relationship Id="rId9" Type="http://schemas.openxmlformats.org/officeDocument/2006/relationships/hyperlink" Target="http://www.iee.unn.ru/kafedra-finansov-i-kredita/" TargetMode="External"/><Relationship Id="rId14" Type="http://schemas.openxmlformats.org/officeDocument/2006/relationships/hyperlink" Target="http://www.iee.unn.ru/kafedra-torgovogo-de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2015-03-03T06:50:00Z</cp:lastPrinted>
  <dcterms:created xsi:type="dcterms:W3CDTF">2015-03-10T06:47:00Z</dcterms:created>
  <dcterms:modified xsi:type="dcterms:W3CDTF">2015-03-10T06:47:00Z</dcterms:modified>
</cp:coreProperties>
</file>